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91293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R5-256060</w:t>
      </w:r>
    </w:p>
    <w:p w14:paraId="7A09B6D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0676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NR CADC configuration test cases applicability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  <w:bookmarkStart w:id="4" w:name="_GoBack"/>
            <w:bookmarkEnd w:id="4"/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4659932A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9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41D85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11435F18"/>
    <w:rsid w:val="11B5604C"/>
    <w:rsid w:val="12A715EE"/>
    <w:rsid w:val="13775E98"/>
    <w:rsid w:val="14FF296A"/>
    <w:rsid w:val="15497BD4"/>
    <w:rsid w:val="156E0E85"/>
    <w:rsid w:val="15784174"/>
    <w:rsid w:val="16583648"/>
    <w:rsid w:val="16C10575"/>
    <w:rsid w:val="175E3B80"/>
    <w:rsid w:val="1789364A"/>
    <w:rsid w:val="17DE4581"/>
    <w:rsid w:val="18416FA7"/>
    <w:rsid w:val="1BA116A2"/>
    <w:rsid w:val="1C8416D6"/>
    <w:rsid w:val="1D34061D"/>
    <w:rsid w:val="1D7B15F9"/>
    <w:rsid w:val="1D897766"/>
    <w:rsid w:val="1EB81B4E"/>
    <w:rsid w:val="1F2C2BE9"/>
    <w:rsid w:val="1FDA771F"/>
    <w:rsid w:val="20CF42F8"/>
    <w:rsid w:val="223112EF"/>
    <w:rsid w:val="22622E99"/>
    <w:rsid w:val="22837FA0"/>
    <w:rsid w:val="23295712"/>
    <w:rsid w:val="23353569"/>
    <w:rsid w:val="25121BFE"/>
    <w:rsid w:val="25132C5F"/>
    <w:rsid w:val="2598481D"/>
    <w:rsid w:val="2616389E"/>
    <w:rsid w:val="26165ECB"/>
    <w:rsid w:val="26656C20"/>
    <w:rsid w:val="26AB74FD"/>
    <w:rsid w:val="26E34816"/>
    <w:rsid w:val="278D66F3"/>
    <w:rsid w:val="27AE4BA7"/>
    <w:rsid w:val="28170345"/>
    <w:rsid w:val="28510D29"/>
    <w:rsid w:val="289171D1"/>
    <w:rsid w:val="2A463335"/>
    <w:rsid w:val="2A776112"/>
    <w:rsid w:val="2AC04438"/>
    <w:rsid w:val="2BB42B30"/>
    <w:rsid w:val="2BFB5C8F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30A59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B3E2C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365762"/>
    <w:rsid w:val="52A056D9"/>
    <w:rsid w:val="53A237D4"/>
    <w:rsid w:val="53BE1958"/>
    <w:rsid w:val="54817698"/>
    <w:rsid w:val="55070414"/>
    <w:rsid w:val="565C61CE"/>
    <w:rsid w:val="56B9437B"/>
    <w:rsid w:val="570578F8"/>
    <w:rsid w:val="572E1DA9"/>
    <w:rsid w:val="57F9583D"/>
    <w:rsid w:val="58AC23C3"/>
    <w:rsid w:val="58F77187"/>
    <w:rsid w:val="59CB277C"/>
    <w:rsid w:val="5A896530"/>
    <w:rsid w:val="5BAC5012"/>
    <w:rsid w:val="5BB5599A"/>
    <w:rsid w:val="5C2D4455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2E7CEA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97A62"/>
    <w:rsid w:val="675F76E3"/>
    <w:rsid w:val="67C307AB"/>
    <w:rsid w:val="680C4312"/>
    <w:rsid w:val="684F3109"/>
    <w:rsid w:val="68A9650D"/>
    <w:rsid w:val="69D97CAE"/>
    <w:rsid w:val="6A146A27"/>
    <w:rsid w:val="6B9A2BE4"/>
    <w:rsid w:val="6BFBBB5D"/>
    <w:rsid w:val="6C6A6A92"/>
    <w:rsid w:val="6D984A10"/>
    <w:rsid w:val="6D9D3606"/>
    <w:rsid w:val="6DFB42FF"/>
    <w:rsid w:val="6EF62701"/>
    <w:rsid w:val="6FC85EC7"/>
    <w:rsid w:val="6FEE6F79"/>
    <w:rsid w:val="716F2CD7"/>
    <w:rsid w:val="72173CAE"/>
    <w:rsid w:val="72987390"/>
    <w:rsid w:val="732B434B"/>
    <w:rsid w:val="738B7074"/>
    <w:rsid w:val="739C5B54"/>
    <w:rsid w:val="73E111A1"/>
    <w:rsid w:val="74082747"/>
    <w:rsid w:val="74E76CC4"/>
    <w:rsid w:val="75332648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2025-11-07T09:13:02Z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65E64BD4C34447F6A4838110C7A41161_13</vt:lpwstr>
  </property>
</Properties>
</file>